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05" w:rsidRPr="00D34E05" w:rsidRDefault="00D34E05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b/>
          <w:bCs/>
          <w:color w:val="000000"/>
        </w:rPr>
      </w:pPr>
    </w:p>
    <w:p w:rsidR="00D34E05" w:rsidRPr="00D34E05" w:rsidRDefault="00D34E05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b/>
          <w:bCs/>
          <w:color w:val="000000"/>
        </w:rPr>
      </w:pPr>
      <w:r w:rsidRPr="00D34E05">
        <w:rPr>
          <w:rStyle w:val="c8"/>
          <w:b/>
          <w:bCs/>
          <w:color w:val="000000"/>
        </w:rPr>
        <w:t>28.04  3 класс окружающий мир</w:t>
      </w:r>
    </w:p>
    <w:p w:rsidR="00D34E05" w:rsidRPr="00D34E05" w:rsidRDefault="00D34E05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b/>
          <w:bCs/>
          <w:color w:val="000000"/>
        </w:rPr>
      </w:pP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color w:val="000000"/>
        </w:rPr>
        <w:t>Тема</w:t>
      </w:r>
      <w:r w:rsidRPr="00D34E05">
        <w:rPr>
          <w:rStyle w:val="c8"/>
          <w:color w:val="000000"/>
        </w:rPr>
        <w:t>:</w:t>
      </w:r>
      <w:r w:rsidRPr="00D34E05">
        <w:rPr>
          <w:rStyle w:val="apple-converted-space"/>
          <w:color w:val="000000"/>
        </w:rPr>
        <w:t> </w:t>
      </w:r>
      <w:r w:rsidRPr="00D34E05">
        <w:rPr>
          <w:rStyle w:val="c8"/>
          <w:b/>
          <w:bCs/>
          <w:color w:val="000000"/>
        </w:rPr>
        <w:t>СЕМЕЙНЫЙ БЮДЖЕТ.</w:t>
      </w:r>
    </w:p>
    <w:p w:rsidR="00D94F86" w:rsidRPr="00D34E05" w:rsidRDefault="00D94F86" w:rsidP="00075787">
      <w:pPr>
        <w:pStyle w:val="c0"/>
        <w:shd w:val="clear" w:color="auto" w:fill="FFFFFF"/>
        <w:spacing w:before="0" w:beforeAutospacing="0" w:after="0" w:afterAutospacing="0"/>
        <w:ind w:firstLine="568"/>
        <w:jc w:val="center"/>
        <w:rPr>
          <w:color w:val="000000"/>
        </w:rPr>
      </w:pPr>
      <w:r w:rsidRPr="00D34E05">
        <w:rPr>
          <w:rStyle w:val="c8"/>
          <w:b/>
          <w:bCs/>
          <w:color w:val="000000"/>
        </w:rPr>
        <w:t>Ход урока</w:t>
      </w:r>
    </w:p>
    <w:p w:rsidR="00075787" w:rsidRPr="00D34E05" w:rsidRDefault="00D34E05" w:rsidP="0007578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</w:rPr>
      </w:pPr>
      <w:r w:rsidRPr="00D34E05">
        <w:rPr>
          <w:rStyle w:val="c8"/>
          <w:b/>
          <w:bCs/>
          <w:color w:val="000000"/>
          <w:lang w:val="en-US"/>
        </w:rPr>
        <w:t>I</w:t>
      </w:r>
      <w:r w:rsidR="00D94F86" w:rsidRPr="00D34E05">
        <w:rPr>
          <w:rStyle w:val="c8"/>
          <w:b/>
          <w:bCs/>
          <w:color w:val="000000"/>
        </w:rPr>
        <w:t>.Актуализация  знаний  и мотивация</w:t>
      </w:r>
      <w:r w:rsidR="00075787" w:rsidRPr="00D34E05">
        <w:rPr>
          <w:rStyle w:val="c8"/>
          <w:b/>
          <w:bCs/>
          <w:color w:val="000000"/>
        </w:rPr>
        <w:t xml:space="preserve">. </w:t>
      </w:r>
    </w:p>
    <w:p w:rsidR="00D94F86" w:rsidRPr="00D34E05" w:rsidRDefault="00D34E05" w:rsidP="0007578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i/>
          <w:iCs/>
          <w:color w:val="000000"/>
        </w:rPr>
        <w:t>Э</w:t>
      </w:r>
      <w:r w:rsidR="00D94F86" w:rsidRPr="00D34E05">
        <w:rPr>
          <w:rStyle w:val="c8"/>
          <w:i/>
          <w:iCs/>
          <w:color w:val="000000"/>
        </w:rPr>
        <w:t>пиграф урока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color w:val="000000"/>
        </w:rPr>
        <w:t>-«Нажить много денег – храбрость; сохранить их – мудрость, а умело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color w:val="000000"/>
        </w:rPr>
        <w:t>расходовать – искусство».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color w:val="000000"/>
        </w:rPr>
        <w:t>-</w:t>
      </w:r>
      <w:r w:rsidRPr="00D34E05">
        <w:rPr>
          <w:rStyle w:val="c8"/>
          <w:color w:val="000000"/>
        </w:rPr>
        <w:t> Именно о мудрости и искусстве траты мы будем говорить сегодня на нашем уроке.</w:t>
      </w:r>
    </w:p>
    <w:p w:rsidR="00D94F86" w:rsidRPr="00D34E05" w:rsidRDefault="00075787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Ребята, давайте вспомним, о ч</w:t>
      </w:r>
      <w:r w:rsidR="00E50593" w:rsidRPr="00D34E05">
        <w:rPr>
          <w:rStyle w:val="c8"/>
          <w:color w:val="000000"/>
        </w:rPr>
        <w:t>ё</w:t>
      </w:r>
      <w:r w:rsidR="00D94F86" w:rsidRPr="00D34E05">
        <w:rPr>
          <w:rStyle w:val="c8"/>
          <w:color w:val="000000"/>
        </w:rPr>
        <w:t>м мы говорили на прошлом уроке?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Что такое госбюджет?</w:t>
      </w:r>
    </w:p>
    <w:p w:rsidR="00D94F86" w:rsidRPr="00D34E05" w:rsidRDefault="00D34E05" w:rsidP="00D34E0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E05">
        <w:rPr>
          <w:rStyle w:val="c8"/>
          <w:color w:val="000000"/>
        </w:rPr>
        <w:t xml:space="preserve">           </w:t>
      </w:r>
      <w:r w:rsidR="00D94F86" w:rsidRPr="00D34E05">
        <w:rPr>
          <w:rStyle w:val="c8"/>
          <w:color w:val="000000"/>
        </w:rPr>
        <w:t>- Откуда государство получает доходы?</w:t>
      </w:r>
      <w:r w:rsidR="00D94F86" w:rsidRPr="00D34E05">
        <w:rPr>
          <w:rStyle w:val="c8"/>
          <w:color w:val="000000"/>
          <w:u w:val="single"/>
        </w:rPr>
        <w:t> 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Что такое налоги?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На что государство расходует полученный доход?</w:t>
      </w:r>
    </w:p>
    <w:p w:rsidR="00D94F86" w:rsidRPr="00D34E05" w:rsidRDefault="00075787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color w:val="000000"/>
        </w:rPr>
        <w:t>       </w:t>
      </w:r>
      <w:r w:rsidR="00D34E05" w:rsidRPr="00D34E05">
        <w:rPr>
          <w:rStyle w:val="c8"/>
          <w:b/>
          <w:bCs/>
          <w:color w:val="000000"/>
          <w:lang w:val="en-US"/>
        </w:rPr>
        <w:t>II</w:t>
      </w:r>
      <w:r w:rsidR="00D94F86" w:rsidRPr="00D34E05">
        <w:rPr>
          <w:rStyle w:val="c8"/>
          <w:b/>
          <w:bCs/>
          <w:color w:val="000000"/>
        </w:rPr>
        <w:t>. Самоопределение к деятельности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Вопросы: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 xml:space="preserve">1.Деньги, которые тратят, </w:t>
      </w:r>
      <w:r w:rsidR="008F236A">
        <w:rPr>
          <w:rStyle w:val="c8"/>
          <w:color w:val="000000"/>
          <w:shd w:val="clear" w:color="auto" w:fill="FFFFFF"/>
        </w:rPr>
        <w:t>н</w:t>
      </w:r>
      <w:r w:rsidRPr="00D34E05">
        <w:rPr>
          <w:rStyle w:val="c8"/>
          <w:color w:val="000000"/>
          <w:shd w:val="clear" w:color="auto" w:fill="FFFFFF"/>
        </w:rPr>
        <w:t xml:space="preserve">а те или иные нужды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 xml:space="preserve">2.Стоимость одной вещи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3.Правила, законы вед</w:t>
      </w:r>
      <w:r w:rsidR="00D34E05" w:rsidRPr="00D34E05">
        <w:rPr>
          <w:rStyle w:val="c8"/>
          <w:color w:val="000000"/>
          <w:shd w:val="clear" w:color="auto" w:fill="FFFFFF"/>
        </w:rPr>
        <w:t xml:space="preserve">ения хозяйства это </w:t>
      </w:r>
      <w:r w:rsidRPr="00D34E05">
        <w:rPr>
          <w:rStyle w:val="c8"/>
          <w:color w:val="000000"/>
          <w:shd w:val="clear" w:color="auto" w:fill="FFFFFF"/>
        </w:rPr>
        <w:t>.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 xml:space="preserve">4. Особый товар, который можно обменять на любые другие товары и услуги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       5. Слово “бюджет” в переводе с английского языка означает (денежная) сумка.</w:t>
      </w:r>
      <w:r w:rsidR="00FC33C3" w:rsidRPr="00D34E05">
        <w:rPr>
          <w:rStyle w:val="c8"/>
          <w:color w:val="000000"/>
          <w:shd w:val="clear" w:color="auto" w:fill="FFFFFF"/>
        </w:rPr>
        <w:t xml:space="preserve"> </w:t>
      </w:r>
    </w:p>
    <w:p w:rsidR="00B55CAB" w:rsidRPr="00D34E05" w:rsidRDefault="00B55CAB" w:rsidP="00B55CA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</w:rPr>
      </w:pPr>
      <w:r w:rsidRPr="00D34E05">
        <w:rPr>
          <w:rStyle w:val="c8"/>
          <w:b/>
          <w:bCs/>
          <w:color w:val="000000"/>
        </w:rPr>
        <w:t xml:space="preserve">        </w:t>
      </w:r>
      <w:r w:rsidR="00D34E05" w:rsidRPr="00D34E05">
        <w:rPr>
          <w:rStyle w:val="c8"/>
          <w:b/>
          <w:bCs/>
          <w:color w:val="000000"/>
          <w:lang w:val="en-US"/>
        </w:rPr>
        <w:t>IIi</w:t>
      </w:r>
      <w:r w:rsidR="00D94F86" w:rsidRPr="00D34E05">
        <w:rPr>
          <w:rStyle w:val="c8"/>
          <w:b/>
          <w:bCs/>
          <w:color w:val="000000"/>
        </w:rPr>
        <w:t>.Работа по теме урока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 xml:space="preserve">- Назовите слово, которое получилось у вас ключевым!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Что такое семья?</w:t>
      </w:r>
    </w:p>
    <w:p w:rsidR="00D94F86" w:rsidRPr="00D34E05" w:rsidRDefault="00D94F86" w:rsidP="00B55CA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- Как вы думаете, есть ли бюджет у каждой отдельной семьи?</w:t>
      </w:r>
      <w:r w:rsidR="00B55CAB" w:rsidRPr="00D34E05">
        <w:rPr>
          <w:color w:val="000000"/>
        </w:rPr>
        <w:t xml:space="preserve"> </w:t>
      </w:r>
      <w:r w:rsidRPr="00D34E05">
        <w:rPr>
          <w:rStyle w:val="c8"/>
          <w:color w:val="000000"/>
          <w:shd w:val="clear" w:color="auto" w:fill="FFFFFF"/>
        </w:rPr>
        <w:t>.</w:t>
      </w:r>
    </w:p>
    <w:p w:rsidR="00D94F86" w:rsidRPr="00D34E05" w:rsidRDefault="00D94F86" w:rsidP="00B55CAB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Ребята, как вы думаете, с каким бюджетом мы сегодня познакомимся?</w:t>
      </w:r>
      <w:r w:rsidR="00B55CAB" w:rsidRPr="00D34E05">
        <w:rPr>
          <w:color w:val="000000"/>
        </w:rPr>
        <w:t xml:space="preserve">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Чтобы правильно вести семейное хозяйство, нужен план расходов  и доход</w:t>
      </w:r>
      <w:r w:rsidR="00D34E05" w:rsidRPr="00D34E05">
        <w:rPr>
          <w:rStyle w:val="c8"/>
          <w:color w:val="000000"/>
        </w:rPr>
        <w:t xml:space="preserve">ов, что и  называется </w:t>
      </w:r>
      <w:r w:rsidRPr="00D34E05">
        <w:rPr>
          <w:rStyle w:val="c8"/>
          <w:color w:val="000000"/>
        </w:rPr>
        <w:t>«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Кто из взрослых в вашей семье зарабатывает деньги? Каким образом?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- Вы знаете, из чего может складываться государственный бюджет? А как вы думаете, из чего   складывается семейный бюджет?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color w:val="000000"/>
          <w:shd w:val="clear" w:color="auto" w:fill="FFFFFF"/>
        </w:rPr>
      </w:pPr>
      <w:r w:rsidRPr="00D34E05">
        <w:rPr>
          <w:rStyle w:val="c8"/>
          <w:color w:val="000000"/>
          <w:shd w:val="clear" w:color="auto" w:fill="FFFFFF"/>
        </w:rPr>
        <w:t>- Какие доходы могут поступать в семейный бюджет?</w:t>
      </w:r>
      <w:r w:rsidR="00D34E05" w:rsidRPr="00D34E05">
        <w:rPr>
          <w:rStyle w:val="c8"/>
          <w:color w:val="000000"/>
          <w:shd w:val="clear" w:color="auto" w:fill="FFFFFF"/>
        </w:rPr>
        <w:t> </w:t>
      </w:r>
    </w:p>
    <w:p w:rsidR="00E64021" w:rsidRPr="00D34E05" w:rsidRDefault="00E64021" w:rsidP="00E640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Заработная плата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 родителей – деньги, которые платят за выполненную работу.</w:t>
      </w:r>
      <w:r w:rsidR="00D34E05" w:rsidRPr="00D3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021" w:rsidRPr="00D34E05" w:rsidRDefault="00E64021" w:rsidP="00E640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Если вместе с вами живут бабушки и дедушки. Какие еще доходы могут поступать в</w:t>
      </w:r>
      <w:r w:rsidRPr="00D34E05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 xml:space="preserve">семью? 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Пенсии 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– деньги, которые платят пожилым за проработанное определенное количество лет и нетрудоспособным людям.</w:t>
      </w:r>
      <w:r w:rsidR="00D34E05" w:rsidRPr="00D3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021" w:rsidRPr="00D34E05" w:rsidRDefault="00E64021" w:rsidP="00E640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Если один из членов семьи студент</w:t>
      </w:r>
      <w:r w:rsidRPr="00D34E0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Cmunенди</w:t>
      </w:r>
      <w:r w:rsidRPr="00D34E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 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—деньги, которые институт платит за хорошую учёбу).</w:t>
      </w:r>
      <w:r w:rsidR="00D34E05" w:rsidRPr="00D3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64021" w:rsidRPr="00D34E05" w:rsidRDefault="00E64021" w:rsidP="00E640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Если женщина находится дома в декретном отпуске по уходу за маленьким ребенком. То она будет получать 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пособие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4E05">
        <w:rPr>
          <w:rFonts w:ascii="Times New Roman" w:eastAsia="Times New Roman" w:hAnsi="Times New Roman" w:cs="Times New Roman"/>
          <w:i/>
          <w:iCs/>
          <w:sz w:val="24"/>
          <w:szCs w:val="24"/>
        </w:rPr>
        <w:t>— 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деньги, выплачиваемые на содержание маленьких детей.</w:t>
      </w:r>
      <w:r w:rsidR="00FC33C3" w:rsidRPr="00D3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 -Ребята, кроме перечисленных доходов есть еще, доходы которые могут поступать в семью: прибыль, гонорар, рента</w:t>
      </w:r>
      <w:r w:rsidR="00E64021" w:rsidRPr="00D34E05">
        <w:rPr>
          <w:rStyle w:val="c8"/>
          <w:color w:val="000000"/>
          <w:shd w:val="clear" w:color="auto" w:fill="FFFFFF"/>
        </w:rPr>
        <w:t>, процент</w:t>
      </w:r>
      <w:r w:rsidRPr="00D34E05">
        <w:rPr>
          <w:rStyle w:val="c8"/>
          <w:color w:val="000000"/>
          <w:shd w:val="clear" w:color="auto" w:fill="FFFFFF"/>
        </w:rPr>
        <w:t>. Значение этих слов и их понятие вы найдете в толковом словаре.</w:t>
      </w:r>
    </w:p>
    <w:p w:rsidR="00D94F86" w:rsidRPr="00D34E05" w:rsidRDefault="00D94F86" w:rsidP="00B55CA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34E05">
        <w:rPr>
          <w:rStyle w:val="c8"/>
          <w:b/>
          <w:bCs/>
          <w:color w:val="000000"/>
          <w:shd w:val="clear" w:color="auto" w:fill="FFFFFF"/>
        </w:rPr>
        <w:t xml:space="preserve"> Работа со словарем.  </w:t>
      </w:r>
      <w:r w:rsidRPr="00D34E05">
        <w:rPr>
          <w:rStyle w:val="c8"/>
          <w:color w:val="000000"/>
          <w:shd w:val="clear" w:color="auto" w:fill="FFFFFF"/>
        </w:rPr>
        <w:t>   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  <w:shd w:val="clear" w:color="auto" w:fill="FFFFFF"/>
        </w:rPr>
        <w:t>     </w:t>
      </w:r>
      <w:r w:rsidRPr="00D34E05">
        <w:rPr>
          <w:rStyle w:val="c8"/>
          <w:color w:val="000000"/>
        </w:rPr>
        <w:t xml:space="preserve">- </w:t>
      </w:r>
      <w:r w:rsidRPr="00D34E05">
        <w:rPr>
          <w:rStyle w:val="c9"/>
          <w:b/>
          <w:bCs/>
          <w:i/>
          <w:iCs/>
          <w:color w:val="000000"/>
          <w:u w:val="single"/>
        </w:rPr>
        <w:t>Прибыль</w:t>
      </w:r>
      <w:r w:rsidRPr="00D34E05">
        <w:rPr>
          <w:rStyle w:val="c8"/>
          <w:b/>
          <w:bCs/>
          <w:i/>
          <w:iCs/>
          <w:color w:val="000000"/>
        </w:rPr>
        <w:t> - получает работник от работы фирмы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i/>
          <w:iCs/>
          <w:color w:val="000000"/>
        </w:rPr>
        <w:t>или своего частного хозяйства</w:t>
      </w:r>
      <w:r w:rsidR="00FC33C3" w:rsidRPr="00D34E05">
        <w:rPr>
          <w:rStyle w:val="c8"/>
          <w:b/>
          <w:bCs/>
          <w:i/>
          <w:iCs/>
          <w:color w:val="000000"/>
        </w:rPr>
        <w:t xml:space="preserve">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9"/>
          <w:b/>
          <w:bCs/>
          <w:i/>
          <w:iCs/>
          <w:color w:val="000000"/>
          <w:u w:val="single"/>
        </w:rPr>
        <w:t>Гонорар</w:t>
      </w:r>
      <w:r w:rsidRPr="00D34E05">
        <w:rPr>
          <w:rStyle w:val="apple-converted-space"/>
          <w:b/>
          <w:bCs/>
          <w:i/>
          <w:iCs/>
          <w:color w:val="000000"/>
          <w:u w:val="single"/>
        </w:rPr>
        <w:t> </w:t>
      </w:r>
      <w:r w:rsidRPr="00D34E05">
        <w:rPr>
          <w:rStyle w:val="c8"/>
          <w:b/>
          <w:bCs/>
          <w:i/>
          <w:iCs/>
          <w:color w:val="000000"/>
        </w:rPr>
        <w:t>– это вознаграждение, которое получает писатель за свои книги или артист за свои выступления</w:t>
      </w:r>
      <w:r w:rsidR="00FC33C3" w:rsidRPr="00D34E05">
        <w:rPr>
          <w:rStyle w:val="c8"/>
          <w:b/>
          <w:bCs/>
          <w:i/>
          <w:iCs/>
          <w:color w:val="000000"/>
        </w:rPr>
        <w:t xml:space="preserve"> </w:t>
      </w:r>
    </w:p>
    <w:p w:rsidR="00500B9F" w:rsidRPr="00D34E05" w:rsidRDefault="00D94F86" w:rsidP="00500B9F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b/>
          <w:bCs/>
          <w:i/>
          <w:iCs/>
          <w:color w:val="000000"/>
          <w:u w:val="single"/>
        </w:rPr>
        <w:t>Рента</w:t>
      </w:r>
      <w:r w:rsidRPr="00D34E05">
        <w:rPr>
          <w:rStyle w:val="c8"/>
          <w:b/>
          <w:bCs/>
          <w:i/>
          <w:iCs/>
          <w:color w:val="000000"/>
        </w:rPr>
        <w:t> – это доход за собственность, отданную на временное пользование другому лицу за  регулярную выплату</w:t>
      </w:r>
      <w:r w:rsidR="00500B9F" w:rsidRPr="00D34E05">
        <w:rPr>
          <w:rStyle w:val="c8"/>
          <w:b/>
          <w:bCs/>
          <w:i/>
          <w:iCs/>
          <w:color w:val="000000"/>
        </w:rPr>
        <w:t>(это может быть сдача квартиры в аренду, машины, мебели и т.д.)</w:t>
      </w:r>
      <w:r w:rsidR="00FC33C3" w:rsidRPr="00D34E05">
        <w:rPr>
          <w:rStyle w:val="c8"/>
          <w:b/>
          <w:bCs/>
          <w:i/>
          <w:iCs/>
          <w:color w:val="000000"/>
        </w:rPr>
        <w:t xml:space="preserve">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b/>
          <w:bCs/>
          <w:i/>
          <w:iCs/>
          <w:color w:val="000000"/>
        </w:rPr>
      </w:pPr>
    </w:p>
    <w:p w:rsidR="00E64021" w:rsidRPr="00D34E05" w:rsidRDefault="00E64021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 xml:space="preserve">-Если семья хранит свои сбережения в банке, то банк выплачивает за это определенную сумму </w:t>
      </w:r>
      <w:r w:rsidR="00500B9F" w:rsidRPr="00D34E0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процент</w:t>
      </w:r>
      <w:r w:rsidR="00FC33C3"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25868" w:rsidRPr="00D34E05" w:rsidRDefault="00D34E05" w:rsidP="00A258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D91D89"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Физкультминутка</w:t>
      </w:r>
      <w:r w:rsidR="00A25868"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 w:rsidR="00A25868" w:rsidRPr="00D34E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Все ребята дружно встали»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 ребята дружно встали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Выпрямиться.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месте зашагали.        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Ходьба на месте.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На носочках потянулись,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Руки поднять вверх.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назад прогнулись.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Прогнуться назад, руки</w:t>
      </w: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положить за голову.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пружинки мы присели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Присесть.</w:t>
      </w:r>
    </w:p>
    <w:p w:rsidR="00A25868" w:rsidRPr="00D34E05" w:rsidRDefault="00A25868" w:rsidP="00A258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000000"/>
          <w:sz w:val="24"/>
          <w:szCs w:val="24"/>
        </w:rPr>
        <w:t>И тихонько разом сели.                </w:t>
      </w:r>
      <w:r w:rsidRPr="00D34E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Выпрямиться и сесть.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Значит деньги, заработанные членами семьи за месяц, как будут называться? (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 xml:space="preserve"> А которые расходуют? (Расход).  На что расходует</w:t>
      </w:r>
      <w:r w:rsidR="00D34E05" w:rsidRPr="00D34E05">
        <w:rPr>
          <w:rFonts w:ascii="Times New Roman" w:eastAsia="Times New Roman" w:hAnsi="Times New Roman" w:cs="Times New Roman"/>
          <w:sz w:val="24"/>
          <w:szCs w:val="24"/>
        </w:rPr>
        <w:t xml:space="preserve">ся семейный бюджет? 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Какие расходы обязательны ежемесячно?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D34E05">
        <w:rPr>
          <w:rStyle w:val="c8"/>
          <w:color w:val="000000"/>
        </w:rPr>
        <w:t>- Сделайте вывод, из чего складывается семейный бюджет.</w:t>
      </w:r>
    </w:p>
    <w:p w:rsidR="00D94F86" w:rsidRPr="00D34E05" w:rsidRDefault="00D94F86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8"/>
          <w:color w:val="000000"/>
        </w:rPr>
      </w:pPr>
      <w:r w:rsidRPr="00D34E05">
        <w:rPr>
          <w:rStyle w:val="c8"/>
          <w:color w:val="000000"/>
        </w:rPr>
        <w:t>-Чтобы лучше понять тему урока мы поиграем в семейный бюджет.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  <w:u w:val="single"/>
        </w:rPr>
        <w:t>: 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Ребята, а теперь представьте, что вы мысленно оказались свидетелями одного семейного разговора и о чём он, мы сейчас услышим.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Маму в магазин провожает сын,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Три копейки он ей даёт: «Вот!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Купи мне самолёт.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А ещё ружьё, лопатку,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Танк, лошадку, шоколадку,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Самосвал, тетради, краски,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Маски, сказки и салазки!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Постарайся не забыть.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А на сдачу можешь даже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И свистульку мне купить…»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Как вы думаете, чего не учёл мальчик? (что на три копейки ничего не купишь)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А почему он делает маме такой заказ? (он маленький и не знает цену деньгам)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А вы знаете, почему ваши родители иногда не могут купить то, что вам хочется? (у них нет денег, считают, что я ещё мал)</w:t>
      </w:r>
    </w:p>
    <w:p w:rsidR="00F62EFA" w:rsidRPr="00D34E05" w:rsidRDefault="00F62EFA" w:rsidP="00F62E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в банке, то банк выплачивает за это определенную сумму - </w:t>
      </w: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проценты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Скажите, в вашем семейном бюджете образовался дефицит бюджета или экономия бюджета? Значение этих слов вы найдете в словарике.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дефицит – превышение расходов бюджета над доходами;</w:t>
      </w:r>
      <w:r w:rsidR="00FC33C3"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экономия – бережливое ведение хозяйства;</w:t>
      </w:r>
      <w:r w:rsidR="00FC33C3"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Обсудите в группе, какими должны быть доходы и расходы в семье? 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- Что произойдёт, если…Доходы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 xml:space="preserve">Доходы Расходы 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sz w:val="24"/>
          <w:szCs w:val="24"/>
        </w:rPr>
        <w:t>Доходы = Расходы Подчеркните ту формулу, которая будет наилучшей для вашей семьи</w:t>
      </w:r>
    </w:p>
    <w:p w:rsidR="00500B9F" w:rsidRPr="00D34E05" w:rsidRDefault="00500B9F" w:rsidP="00500B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D34E05">
        <w:rPr>
          <w:rFonts w:ascii="Times New Roman" w:eastAsia="Times New Roman" w:hAnsi="Times New Roman" w:cs="Times New Roman"/>
          <w:sz w:val="24"/>
          <w:szCs w:val="24"/>
        </w:rPr>
        <w:t> Чтобы доходы не превышали расходов, необходимо просчитывать семейный бюджет.</w:t>
      </w:r>
      <w:r w:rsidR="00FC33C3" w:rsidRPr="00D34E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598C" w:rsidRPr="00D34E05" w:rsidRDefault="00BF598C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Но что делать, если мы не укладываемся в бюджет? Что можно сократить? Где можно сэкономить? </w:t>
      </w:r>
    </w:p>
    <w:p w:rsidR="00BF598C" w:rsidRPr="00D34E05" w:rsidRDefault="00BF598C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 (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квартплата</w:t>
      </w: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 – беречь свет и воду; 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продукты</w:t>
      </w: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 – меньше покупать сладостей, избегать излишеств в еде, овощи с огорода; 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обувь и одежда</w:t>
      </w: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 – бережное отношение; 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транспорт </w:t>
      </w: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– небольшие расстояния – пешком)</w:t>
      </w:r>
    </w:p>
    <w:p w:rsidR="00BF598C" w:rsidRPr="00D34E05" w:rsidRDefault="00BF598C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Вывод:</w:t>
      </w: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 чтобы не было дефицита бюджета и была возможность делать сбережения, нужно научиться экономить</w:t>
      </w:r>
      <w:r w:rsidR="00FC33C3"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BF598C" w:rsidRPr="00D34E05" w:rsidRDefault="00BF598C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color w:val="333333"/>
          <w:sz w:val="24"/>
          <w:szCs w:val="24"/>
        </w:rPr>
        <w:t>– 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Как вы думаете, жадный и экономный человек – это одно и то же? жадный – стремящийся получить побольше, не желающий делиться тем, что имеет;</w:t>
      </w:r>
    </w:p>
    <w:p w:rsidR="00BF598C" w:rsidRPr="00D34E05" w:rsidRDefault="00BF598C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экономный – бережливо расходующий что-либо.</w:t>
      </w:r>
    </w:p>
    <w:p w:rsidR="00D34E05" w:rsidRPr="00D34E05" w:rsidRDefault="00D34E05" w:rsidP="00BF598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V</w:t>
      </w: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.Домашнее задание:</w:t>
      </w:r>
    </w:p>
    <w:p w:rsidR="00BC7A1A" w:rsidRPr="00D34E05" w:rsidRDefault="00BC7A1A" w:rsidP="00BC7A1A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Тест</w:t>
      </w:r>
      <w:r w:rsidR="00900977" w:rsidRPr="00D34E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«Семейный бюджет»</w:t>
      </w:r>
    </w:p>
    <w:tbl>
      <w:tblPr>
        <w:tblW w:w="9915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65"/>
        <w:gridCol w:w="6750"/>
      </w:tblGrid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ответа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1. Из чего складывается семейный бюджет?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а) из заработной платы, пенсии, стипендии;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б) из доходов и расходов;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в) из денег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2. Деньги, которые поступают в бюджет семьи, – это…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я) расходы;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е) проценты;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ю) доходы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3. Авторское вознаграждение – это…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б) зарплата;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г) налог;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д) гонорар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4. Деньги, которые тратятся из бюджета семьи, – это…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ш) доходы;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ж) расходы;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х) прибыль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5. Правильным ведением бюджета считается то, при котором доходы…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е) больше расходов;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и) равны расходам;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а) меньше расходов</w:t>
            </w:r>
          </w:p>
        </w:tc>
      </w:tr>
      <w:tr w:rsidR="00BC7A1A" w:rsidRPr="00D34E05" w:rsidTr="002266B7">
        <w:tc>
          <w:tcPr>
            <w:tcW w:w="304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6. Зарплата, пенсия, стипендия – это разные виды…</w:t>
            </w:r>
          </w:p>
        </w:tc>
        <w:tc>
          <w:tcPr>
            <w:tcW w:w="6495" w:type="dxa"/>
            <w:tcBorders>
              <w:top w:val="double" w:sz="6" w:space="0" w:color="555555"/>
              <w:left w:val="double" w:sz="6" w:space="0" w:color="555555"/>
              <w:bottom w:val="double" w:sz="6" w:space="0" w:color="555555"/>
              <w:right w:val="double" w:sz="6" w:space="0" w:color="555555"/>
            </w:tcBorders>
            <w:shd w:val="clear" w:color="auto" w:fill="auto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т) доходов;</w:t>
            </w:r>
          </w:p>
          <w:p w:rsidR="00BC7A1A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п) расходов;</w:t>
            </w:r>
          </w:p>
          <w:p w:rsidR="000B3498" w:rsidRPr="00D34E05" w:rsidRDefault="00BC7A1A" w:rsidP="002266B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E05">
              <w:rPr>
                <w:rFonts w:ascii="Times New Roman" w:eastAsia="Times New Roman" w:hAnsi="Times New Roman" w:cs="Times New Roman"/>
                <w:sz w:val="24"/>
                <w:szCs w:val="24"/>
              </w:rPr>
              <w:t>к) гонорара</w:t>
            </w:r>
          </w:p>
        </w:tc>
      </w:tr>
    </w:tbl>
    <w:p w:rsidR="00B5044D" w:rsidRPr="00D34E05" w:rsidRDefault="00B5044D" w:rsidP="00D94F86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</w:p>
    <w:sectPr w:rsidR="00B5044D" w:rsidRPr="00D34E05" w:rsidSect="003837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A145C"/>
    <w:multiLevelType w:val="multilevel"/>
    <w:tmpl w:val="64BE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81495"/>
    <w:multiLevelType w:val="multilevel"/>
    <w:tmpl w:val="89A4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34137"/>
    <w:multiLevelType w:val="hybridMultilevel"/>
    <w:tmpl w:val="462EDDA6"/>
    <w:lvl w:ilvl="0" w:tplc="B43CDC92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94F86"/>
    <w:rsid w:val="00075787"/>
    <w:rsid w:val="00102F7A"/>
    <w:rsid w:val="001E1339"/>
    <w:rsid w:val="00270E82"/>
    <w:rsid w:val="0038378E"/>
    <w:rsid w:val="00500B9F"/>
    <w:rsid w:val="00564625"/>
    <w:rsid w:val="008F236A"/>
    <w:rsid w:val="00900977"/>
    <w:rsid w:val="00A25868"/>
    <w:rsid w:val="00AA7389"/>
    <w:rsid w:val="00B5044D"/>
    <w:rsid w:val="00B55CAB"/>
    <w:rsid w:val="00BC7A1A"/>
    <w:rsid w:val="00BF598C"/>
    <w:rsid w:val="00C01F31"/>
    <w:rsid w:val="00CC202D"/>
    <w:rsid w:val="00D34E05"/>
    <w:rsid w:val="00D45BC5"/>
    <w:rsid w:val="00D91D89"/>
    <w:rsid w:val="00D94F86"/>
    <w:rsid w:val="00E50593"/>
    <w:rsid w:val="00E50A3E"/>
    <w:rsid w:val="00E64021"/>
    <w:rsid w:val="00F62EFA"/>
    <w:rsid w:val="00FC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9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94F86"/>
  </w:style>
  <w:style w:type="character" w:customStyle="1" w:styleId="apple-converted-space">
    <w:name w:val="apple-converted-space"/>
    <w:basedOn w:val="a0"/>
    <w:rsid w:val="00D94F86"/>
  </w:style>
  <w:style w:type="character" w:customStyle="1" w:styleId="c9">
    <w:name w:val="c9"/>
    <w:basedOn w:val="a0"/>
    <w:rsid w:val="00D94F86"/>
  </w:style>
  <w:style w:type="paragraph" w:customStyle="1" w:styleId="c18">
    <w:name w:val="c18"/>
    <w:basedOn w:val="a"/>
    <w:rsid w:val="00D9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4F86"/>
  </w:style>
  <w:style w:type="paragraph" w:styleId="a3">
    <w:name w:val="List Paragraph"/>
    <w:basedOn w:val="a"/>
    <w:uiPriority w:val="34"/>
    <w:qFormat/>
    <w:rsid w:val="00075787"/>
    <w:pPr>
      <w:ind w:left="720"/>
      <w:contextualSpacing/>
    </w:pPr>
  </w:style>
  <w:style w:type="character" w:customStyle="1" w:styleId="c2">
    <w:name w:val="c2"/>
    <w:basedOn w:val="a0"/>
    <w:rsid w:val="00D91D89"/>
  </w:style>
  <w:style w:type="character" w:customStyle="1" w:styleId="c5">
    <w:name w:val="c5"/>
    <w:basedOn w:val="a0"/>
    <w:rsid w:val="00A25868"/>
  </w:style>
  <w:style w:type="character" w:customStyle="1" w:styleId="c3">
    <w:name w:val="c3"/>
    <w:basedOn w:val="a0"/>
    <w:rsid w:val="00A25868"/>
  </w:style>
  <w:style w:type="paragraph" w:customStyle="1" w:styleId="c0c20">
    <w:name w:val="c0 c20"/>
    <w:basedOn w:val="a"/>
    <w:rsid w:val="00CC2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3">
    <w:name w:val="c1 c3"/>
    <w:rsid w:val="00CC2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20</cp:revision>
  <dcterms:created xsi:type="dcterms:W3CDTF">2017-03-14T14:19:00Z</dcterms:created>
  <dcterms:modified xsi:type="dcterms:W3CDTF">2020-04-27T15:34:00Z</dcterms:modified>
</cp:coreProperties>
</file>